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671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3"/>
        <w:gridCol w:w="3616"/>
        <w:gridCol w:w="1789"/>
        <w:gridCol w:w="3150"/>
      </w:tblGrid>
      <w:tr w:rsidR="00652B2D" w:rsidRPr="004E08E6" w14:paraId="0E8ADFF7" w14:textId="77777777" w:rsidTr="00652B2D">
        <w:trPr>
          <w:trHeight w:val="255"/>
        </w:trPr>
        <w:tc>
          <w:tcPr>
            <w:tcW w:w="5339" w:type="dxa"/>
            <w:gridSpan w:val="2"/>
          </w:tcPr>
          <w:p w14:paraId="1EC84885" w14:textId="77777777" w:rsidR="00652B2D" w:rsidRPr="004E08E6" w:rsidRDefault="00652B2D" w:rsidP="0084515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Present</w:t>
            </w:r>
          </w:p>
        </w:tc>
        <w:tc>
          <w:tcPr>
            <w:tcW w:w="4939" w:type="dxa"/>
            <w:gridSpan w:val="2"/>
          </w:tcPr>
          <w:p w14:paraId="0492CB38" w14:textId="77777777" w:rsidR="00652B2D" w:rsidRPr="004E08E6" w:rsidRDefault="00652B2D" w:rsidP="00845150">
            <w:pPr>
              <w:jc w:val="center"/>
              <w:rPr>
                <w:sz w:val="20"/>
                <w:szCs w:val="20"/>
                <w:u w:val="single"/>
              </w:rPr>
            </w:pPr>
            <w:r w:rsidRPr="004E08E6">
              <w:rPr>
                <w:sz w:val="20"/>
                <w:szCs w:val="20"/>
                <w:u w:val="single"/>
              </w:rPr>
              <w:t>Not Present</w:t>
            </w:r>
          </w:p>
        </w:tc>
      </w:tr>
      <w:tr w:rsidR="00652B2D" w:rsidRPr="004E08E6" w14:paraId="20D82C28" w14:textId="77777777" w:rsidTr="00652B2D">
        <w:trPr>
          <w:trHeight w:val="281"/>
        </w:trPr>
        <w:tc>
          <w:tcPr>
            <w:tcW w:w="1723" w:type="dxa"/>
          </w:tcPr>
          <w:p w14:paraId="00BEB830" w14:textId="77777777" w:rsidR="00652B2D" w:rsidRPr="004E08E6" w:rsidRDefault="00652B2D" w:rsidP="00845150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Bridget</w:t>
            </w:r>
          </w:p>
        </w:tc>
        <w:tc>
          <w:tcPr>
            <w:tcW w:w="3616" w:type="dxa"/>
          </w:tcPr>
          <w:p w14:paraId="2FACB86B" w14:textId="77777777" w:rsidR="00652B2D" w:rsidRPr="004E08E6" w:rsidRDefault="00652B2D" w:rsidP="00845150">
            <w:pPr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b.mouchon-humphrey@swcap.org</w:t>
            </w:r>
          </w:p>
        </w:tc>
        <w:tc>
          <w:tcPr>
            <w:tcW w:w="1789" w:type="dxa"/>
          </w:tcPr>
          <w:p w14:paraId="102BB672" w14:textId="77777777" w:rsidR="00652B2D" w:rsidRPr="004E08E6" w:rsidRDefault="00652B2D" w:rsidP="00845150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Katie Marti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14:paraId="7802DCA9" w14:textId="77777777" w:rsidR="00652B2D" w:rsidRPr="004E08E6" w:rsidRDefault="00652B2D" w:rsidP="0084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Katie.Marti@ssmhealth.com</w:t>
            </w:r>
          </w:p>
        </w:tc>
      </w:tr>
      <w:tr w:rsidR="00652B2D" w:rsidRPr="004E08E6" w14:paraId="46EBAAFC" w14:textId="77777777" w:rsidTr="00652B2D">
        <w:trPr>
          <w:trHeight w:val="255"/>
        </w:trPr>
        <w:tc>
          <w:tcPr>
            <w:tcW w:w="1723" w:type="dxa"/>
          </w:tcPr>
          <w:p w14:paraId="2022B3DB" w14:textId="77777777" w:rsidR="00652B2D" w:rsidRPr="004E08E6" w:rsidRDefault="00652B2D" w:rsidP="00845150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 xml:space="preserve">Carol </w:t>
            </w:r>
            <w:proofErr w:type="spellStart"/>
            <w:r w:rsidRPr="004E08E6">
              <w:rPr>
                <w:sz w:val="20"/>
                <w:szCs w:val="20"/>
              </w:rPr>
              <w:t>Mixdorf</w:t>
            </w:r>
            <w:proofErr w:type="spellEnd"/>
          </w:p>
        </w:tc>
        <w:tc>
          <w:tcPr>
            <w:tcW w:w="3616" w:type="dxa"/>
          </w:tcPr>
          <w:p w14:paraId="6E5A8A4F" w14:textId="77777777" w:rsidR="00652B2D" w:rsidRPr="004E08E6" w:rsidRDefault="00652B2D" w:rsidP="00845150">
            <w:pPr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fcmixdorf@tds.net</w:t>
            </w:r>
          </w:p>
        </w:tc>
        <w:tc>
          <w:tcPr>
            <w:tcW w:w="1789" w:type="dxa"/>
          </w:tcPr>
          <w:p w14:paraId="2278E9EB" w14:textId="77777777" w:rsidR="00652B2D" w:rsidRPr="004E08E6" w:rsidRDefault="00652B2D" w:rsidP="00845150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Chelsea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E08E6">
              <w:rPr>
                <w:sz w:val="20"/>
                <w:szCs w:val="20"/>
              </w:rPr>
              <w:t>Wunnicke</w:t>
            </w:r>
            <w:proofErr w:type="spellEnd"/>
          </w:p>
        </w:tc>
        <w:tc>
          <w:tcPr>
            <w:tcW w:w="3150" w:type="dxa"/>
          </w:tcPr>
          <w:p w14:paraId="13B2A188" w14:textId="77777777" w:rsidR="00652B2D" w:rsidRPr="004E08E6" w:rsidRDefault="00652B2D" w:rsidP="00845150">
            <w:pPr>
              <w:rPr>
                <w:sz w:val="20"/>
                <w:szCs w:val="20"/>
              </w:rPr>
            </w:pPr>
            <w:r w:rsidRPr="007D21AC">
              <w:rPr>
                <w:sz w:val="20"/>
                <w:szCs w:val="20"/>
              </w:rPr>
              <w:t>chelsea.wunnicke@ces.uwex.edu</w:t>
            </w:r>
          </w:p>
        </w:tc>
      </w:tr>
      <w:tr w:rsidR="00652B2D" w:rsidRPr="004E08E6" w14:paraId="4C0468C2" w14:textId="77777777" w:rsidTr="00652B2D">
        <w:trPr>
          <w:trHeight w:val="255"/>
        </w:trPr>
        <w:tc>
          <w:tcPr>
            <w:tcW w:w="1723" w:type="dxa"/>
          </w:tcPr>
          <w:p w14:paraId="5A0B5173" w14:textId="77777777" w:rsidR="00652B2D" w:rsidRPr="004E08E6" w:rsidRDefault="00652B2D" w:rsidP="00845150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 xml:space="preserve">Frank </w:t>
            </w:r>
            <w:proofErr w:type="spellStart"/>
            <w:r w:rsidRPr="004E08E6">
              <w:rPr>
                <w:sz w:val="20"/>
                <w:szCs w:val="20"/>
              </w:rPr>
              <w:t>Mixdorf</w:t>
            </w:r>
            <w:proofErr w:type="spellEnd"/>
          </w:p>
        </w:tc>
        <w:tc>
          <w:tcPr>
            <w:tcW w:w="3616" w:type="dxa"/>
          </w:tcPr>
          <w:p w14:paraId="7F4082B0" w14:textId="77777777" w:rsidR="00652B2D" w:rsidRPr="004E08E6" w:rsidRDefault="00652B2D" w:rsidP="00845150">
            <w:pPr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fcmixdorf@tds.net</w:t>
            </w:r>
          </w:p>
        </w:tc>
        <w:tc>
          <w:tcPr>
            <w:tcW w:w="1789" w:type="dxa"/>
          </w:tcPr>
          <w:p w14:paraId="68E298F0" w14:textId="77777777" w:rsidR="00652B2D" w:rsidRPr="004E08E6" w:rsidRDefault="00652B2D" w:rsidP="00845150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Mandy Petit</w:t>
            </w:r>
          </w:p>
        </w:tc>
        <w:tc>
          <w:tcPr>
            <w:tcW w:w="3150" w:type="dxa"/>
          </w:tcPr>
          <w:p w14:paraId="58122AE5" w14:textId="77777777" w:rsidR="00652B2D" w:rsidRPr="004E08E6" w:rsidRDefault="00652B2D" w:rsidP="00845150">
            <w:pPr>
              <w:rPr>
                <w:sz w:val="20"/>
                <w:szCs w:val="20"/>
              </w:rPr>
            </w:pPr>
            <w:r w:rsidRPr="00041720">
              <w:rPr>
                <w:sz w:val="20"/>
                <w:szCs w:val="20"/>
              </w:rPr>
              <w:t>ajpettit@gundersenhealth.org</w:t>
            </w:r>
          </w:p>
        </w:tc>
      </w:tr>
      <w:tr w:rsidR="00652B2D" w:rsidRPr="004E08E6" w14:paraId="0231DFBF" w14:textId="77777777" w:rsidTr="00652B2D">
        <w:trPr>
          <w:trHeight w:val="255"/>
        </w:trPr>
        <w:tc>
          <w:tcPr>
            <w:tcW w:w="1723" w:type="dxa"/>
          </w:tcPr>
          <w:p w14:paraId="6033C4F3" w14:textId="77777777" w:rsidR="00652B2D" w:rsidRPr="004E08E6" w:rsidRDefault="00652B2D" w:rsidP="00845150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Roger Reynolds</w:t>
            </w:r>
          </w:p>
        </w:tc>
        <w:tc>
          <w:tcPr>
            <w:tcW w:w="3616" w:type="dxa"/>
          </w:tcPr>
          <w:p w14:paraId="3D177C63" w14:textId="77777777" w:rsidR="00652B2D" w:rsidRPr="004E08E6" w:rsidRDefault="00652B2D" w:rsidP="00845150">
            <w:pPr>
              <w:rPr>
                <w:sz w:val="20"/>
                <w:szCs w:val="20"/>
              </w:rPr>
            </w:pPr>
            <w:r w:rsidRPr="007F020D">
              <w:rPr>
                <w:sz w:val="20"/>
                <w:szCs w:val="20"/>
              </w:rPr>
              <w:t>ourfarmwi@mhtc.net</w:t>
            </w:r>
          </w:p>
        </w:tc>
        <w:tc>
          <w:tcPr>
            <w:tcW w:w="1789" w:type="dxa"/>
          </w:tcPr>
          <w:p w14:paraId="490BC133" w14:textId="77777777" w:rsidR="00652B2D" w:rsidRPr="004E08E6" w:rsidRDefault="00652B2D" w:rsidP="00845150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RoAnn</w:t>
            </w:r>
            <w:proofErr w:type="spellEnd"/>
            <w:r>
              <w:rPr>
                <w:sz w:val="20"/>
                <w:szCs w:val="20"/>
              </w:rPr>
              <w:t xml:space="preserve"> Warden</w:t>
            </w:r>
          </w:p>
        </w:tc>
        <w:tc>
          <w:tcPr>
            <w:tcW w:w="3150" w:type="dxa"/>
          </w:tcPr>
          <w:p w14:paraId="62FF9632" w14:textId="77777777" w:rsidR="00652B2D" w:rsidRPr="004E08E6" w:rsidRDefault="00652B2D" w:rsidP="00845150">
            <w:pPr>
              <w:rPr>
                <w:sz w:val="20"/>
                <w:szCs w:val="20"/>
              </w:rPr>
            </w:pPr>
            <w:r w:rsidRPr="0024165E">
              <w:rPr>
                <w:sz w:val="20"/>
                <w:szCs w:val="20"/>
              </w:rPr>
              <w:t>rwarden@greencountywi.org</w:t>
            </w:r>
          </w:p>
        </w:tc>
      </w:tr>
      <w:tr w:rsidR="00652B2D" w:rsidRPr="004E08E6" w14:paraId="36B4C634" w14:textId="77777777" w:rsidTr="00652B2D">
        <w:trPr>
          <w:trHeight w:val="255"/>
        </w:trPr>
        <w:tc>
          <w:tcPr>
            <w:tcW w:w="1723" w:type="dxa"/>
          </w:tcPr>
          <w:p w14:paraId="4E616539" w14:textId="77777777" w:rsidR="00652B2D" w:rsidRPr="004E08E6" w:rsidRDefault="00652B2D" w:rsidP="00845150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 xml:space="preserve">Jennifer </w:t>
            </w:r>
            <w:proofErr w:type="spellStart"/>
            <w:r w:rsidRPr="004E08E6">
              <w:rPr>
                <w:sz w:val="20"/>
                <w:szCs w:val="20"/>
              </w:rPr>
              <w:t>Kass</w:t>
            </w:r>
            <w:proofErr w:type="spellEnd"/>
          </w:p>
        </w:tc>
        <w:tc>
          <w:tcPr>
            <w:tcW w:w="3616" w:type="dxa"/>
          </w:tcPr>
          <w:p w14:paraId="09751674" w14:textId="77777777" w:rsidR="00652B2D" w:rsidRPr="004E08E6" w:rsidRDefault="00652B2D" w:rsidP="00845150">
            <w:pPr>
              <w:rPr>
                <w:sz w:val="20"/>
                <w:szCs w:val="20"/>
              </w:rPr>
            </w:pPr>
            <w:r w:rsidRPr="00041720">
              <w:rPr>
                <w:sz w:val="20"/>
                <w:szCs w:val="20"/>
              </w:rPr>
              <w:t>kassj@southwesthealth.org</w:t>
            </w:r>
          </w:p>
        </w:tc>
        <w:tc>
          <w:tcPr>
            <w:tcW w:w="1789" w:type="dxa"/>
          </w:tcPr>
          <w:p w14:paraId="6BEB02FB" w14:textId="77777777" w:rsidR="00652B2D" w:rsidRPr="004E08E6" w:rsidRDefault="00652B2D" w:rsidP="00845150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 xml:space="preserve">Wes Speer </w:t>
            </w:r>
          </w:p>
        </w:tc>
        <w:tc>
          <w:tcPr>
            <w:tcW w:w="3150" w:type="dxa"/>
          </w:tcPr>
          <w:p w14:paraId="31DE42C8" w14:textId="77777777" w:rsidR="00652B2D" w:rsidRPr="004E08E6" w:rsidRDefault="00652B2D" w:rsidP="00845150">
            <w:pPr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Wes.Speer@ssmhealth.com</w:t>
            </w:r>
          </w:p>
        </w:tc>
      </w:tr>
      <w:tr w:rsidR="00652B2D" w:rsidRPr="004E08E6" w14:paraId="44AE9670" w14:textId="77777777" w:rsidTr="00652B2D">
        <w:trPr>
          <w:trHeight w:val="255"/>
        </w:trPr>
        <w:tc>
          <w:tcPr>
            <w:tcW w:w="1723" w:type="dxa"/>
          </w:tcPr>
          <w:p w14:paraId="502480AC" w14:textId="77777777" w:rsidR="00652B2D" w:rsidRPr="004E08E6" w:rsidRDefault="00652B2D" w:rsidP="00845150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Liz Feder</w:t>
            </w:r>
          </w:p>
        </w:tc>
        <w:tc>
          <w:tcPr>
            <w:tcW w:w="3616" w:type="dxa"/>
          </w:tcPr>
          <w:p w14:paraId="236920C6" w14:textId="77777777" w:rsidR="00652B2D" w:rsidRPr="004E08E6" w:rsidRDefault="00652B2D" w:rsidP="0084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Elizabeth.feder@wisc.edu</w:t>
            </w:r>
          </w:p>
        </w:tc>
        <w:tc>
          <w:tcPr>
            <w:tcW w:w="1789" w:type="dxa"/>
          </w:tcPr>
          <w:p w14:paraId="131B210D" w14:textId="77777777" w:rsidR="00652B2D" w:rsidRPr="004E08E6" w:rsidRDefault="00652B2D" w:rsidP="00845150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Jeff Lockhart</w:t>
            </w:r>
          </w:p>
        </w:tc>
        <w:tc>
          <w:tcPr>
            <w:tcW w:w="3150" w:type="dxa"/>
          </w:tcPr>
          <w:p w14:paraId="12CFB064" w14:textId="77777777" w:rsidR="00652B2D" w:rsidRPr="004E08E6" w:rsidRDefault="00652B2D" w:rsidP="00845150">
            <w:pPr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JLockhart@unifiedservices.org</w:t>
            </w:r>
          </w:p>
        </w:tc>
      </w:tr>
      <w:tr w:rsidR="00652B2D" w:rsidRPr="004E08E6" w14:paraId="42768369" w14:textId="77777777" w:rsidTr="00652B2D">
        <w:trPr>
          <w:trHeight w:val="255"/>
        </w:trPr>
        <w:tc>
          <w:tcPr>
            <w:tcW w:w="1723" w:type="dxa"/>
          </w:tcPr>
          <w:p w14:paraId="78CE23AC" w14:textId="6BD47944" w:rsidR="00652B2D" w:rsidRPr="004E08E6" w:rsidRDefault="00652B2D" w:rsidP="00652B2D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Candi Fitzsimons</w:t>
            </w:r>
          </w:p>
        </w:tc>
        <w:tc>
          <w:tcPr>
            <w:tcW w:w="3616" w:type="dxa"/>
          </w:tcPr>
          <w:p w14:paraId="173B6749" w14:textId="513D22D5" w:rsidR="00652B2D" w:rsidRPr="004E08E6" w:rsidRDefault="00652B2D" w:rsidP="00652B2D">
            <w:pPr>
              <w:rPr>
                <w:sz w:val="20"/>
                <w:szCs w:val="20"/>
              </w:rPr>
            </w:pPr>
            <w:r w:rsidRPr="00B14A92">
              <w:rPr>
                <w:sz w:val="20"/>
                <w:szCs w:val="20"/>
              </w:rPr>
              <w:t>cfitzsimons@swls.org</w:t>
            </w:r>
          </w:p>
        </w:tc>
        <w:tc>
          <w:tcPr>
            <w:tcW w:w="1789" w:type="dxa"/>
          </w:tcPr>
          <w:p w14:paraId="5CF62147" w14:textId="77777777" w:rsidR="00652B2D" w:rsidRPr="004E08E6" w:rsidRDefault="00652B2D" w:rsidP="00652B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Jeff </w:t>
            </w:r>
            <w:proofErr w:type="spellStart"/>
            <w:r>
              <w:rPr>
                <w:sz w:val="20"/>
                <w:szCs w:val="20"/>
              </w:rPr>
              <w:t>Kindrai</w:t>
            </w:r>
            <w:proofErr w:type="spellEnd"/>
          </w:p>
        </w:tc>
        <w:tc>
          <w:tcPr>
            <w:tcW w:w="3150" w:type="dxa"/>
          </w:tcPr>
          <w:p w14:paraId="69677EC0" w14:textId="77777777" w:rsidR="00652B2D" w:rsidRPr="004E08E6" w:rsidRDefault="00652B2D" w:rsidP="00652B2D">
            <w:pPr>
              <w:rPr>
                <w:sz w:val="20"/>
                <w:szCs w:val="20"/>
              </w:rPr>
            </w:pPr>
            <w:r w:rsidRPr="000E313D">
              <w:rPr>
                <w:sz w:val="20"/>
                <w:szCs w:val="20"/>
              </w:rPr>
              <w:t>jkindrai@co.grant.wi.gov</w:t>
            </w:r>
          </w:p>
        </w:tc>
      </w:tr>
      <w:tr w:rsidR="00652B2D" w:rsidRPr="004E08E6" w14:paraId="4A30EA90" w14:textId="77777777" w:rsidTr="00652B2D">
        <w:trPr>
          <w:trHeight w:val="255"/>
        </w:trPr>
        <w:tc>
          <w:tcPr>
            <w:tcW w:w="1723" w:type="dxa"/>
          </w:tcPr>
          <w:p w14:paraId="579C300E" w14:textId="77777777" w:rsidR="00652B2D" w:rsidRPr="004E08E6" w:rsidRDefault="00652B2D" w:rsidP="00652B2D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 xml:space="preserve">Chris </w:t>
            </w:r>
            <w:proofErr w:type="spellStart"/>
            <w:r w:rsidRPr="004E08E6">
              <w:rPr>
                <w:sz w:val="20"/>
                <w:szCs w:val="20"/>
              </w:rPr>
              <w:t>Frakes</w:t>
            </w:r>
            <w:proofErr w:type="spellEnd"/>
          </w:p>
        </w:tc>
        <w:tc>
          <w:tcPr>
            <w:tcW w:w="3616" w:type="dxa"/>
          </w:tcPr>
          <w:p w14:paraId="1DEC6BEB" w14:textId="77777777" w:rsidR="00652B2D" w:rsidRPr="004E08E6" w:rsidRDefault="00652B2D" w:rsidP="00652B2D">
            <w:pPr>
              <w:rPr>
                <w:sz w:val="20"/>
                <w:szCs w:val="20"/>
              </w:rPr>
            </w:pPr>
            <w:r w:rsidRPr="009E51E5">
              <w:rPr>
                <w:sz w:val="20"/>
                <w:szCs w:val="20"/>
              </w:rPr>
              <w:t>c.frakes@swcap.org</w:t>
            </w:r>
          </w:p>
        </w:tc>
        <w:tc>
          <w:tcPr>
            <w:tcW w:w="1789" w:type="dxa"/>
          </w:tcPr>
          <w:p w14:paraId="11F4E041" w14:textId="77777777" w:rsidR="00652B2D" w:rsidRPr="004E08E6" w:rsidRDefault="00652B2D" w:rsidP="00652B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Jason King</w:t>
            </w:r>
          </w:p>
        </w:tc>
        <w:tc>
          <w:tcPr>
            <w:tcW w:w="3150" w:type="dxa"/>
          </w:tcPr>
          <w:p w14:paraId="7A4BD4D5" w14:textId="77777777" w:rsidR="00652B2D" w:rsidRPr="004E08E6" w:rsidRDefault="00652B2D" w:rsidP="00652B2D">
            <w:pPr>
              <w:rPr>
                <w:sz w:val="20"/>
                <w:szCs w:val="20"/>
              </w:rPr>
            </w:pPr>
            <w:r w:rsidRPr="00D01C06">
              <w:rPr>
                <w:sz w:val="20"/>
                <w:szCs w:val="20"/>
              </w:rPr>
              <w:t>jason.king@cityofdarlingtonwi.org</w:t>
            </w:r>
          </w:p>
        </w:tc>
      </w:tr>
      <w:tr w:rsidR="00652B2D" w:rsidRPr="004E08E6" w14:paraId="361DAB37" w14:textId="77777777" w:rsidTr="00652B2D">
        <w:trPr>
          <w:trHeight w:val="255"/>
        </w:trPr>
        <w:tc>
          <w:tcPr>
            <w:tcW w:w="1723" w:type="dxa"/>
          </w:tcPr>
          <w:p w14:paraId="51A36177" w14:textId="77777777" w:rsidR="00652B2D" w:rsidRPr="004E08E6" w:rsidRDefault="00652B2D" w:rsidP="00652B2D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Janis Peterson</w:t>
            </w:r>
          </w:p>
        </w:tc>
        <w:tc>
          <w:tcPr>
            <w:tcW w:w="3616" w:type="dxa"/>
          </w:tcPr>
          <w:p w14:paraId="03DEF331" w14:textId="77777777" w:rsidR="00652B2D" w:rsidRPr="004E08E6" w:rsidRDefault="00652B2D" w:rsidP="00652B2D">
            <w:pPr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jpete53581@gmail.com</w:t>
            </w:r>
          </w:p>
        </w:tc>
        <w:tc>
          <w:tcPr>
            <w:tcW w:w="1789" w:type="dxa"/>
          </w:tcPr>
          <w:p w14:paraId="1B2453ED" w14:textId="77777777" w:rsidR="00652B2D" w:rsidRPr="004E08E6" w:rsidRDefault="00652B2D" w:rsidP="00652B2D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Tom Slaney</w:t>
            </w:r>
          </w:p>
        </w:tc>
        <w:tc>
          <w:tcPr>
            <w:tcW w:w="3150" w:type="dxa"/>
          </w:tcPr>
          <w:p w14:paraId="5BB47C9E" w14:textId="77777777" w:rsidR="00652B2D" w:rsidRPr="004E08E6" w:rsidRDefault="00652B2D" w:rsidP="00652B2D">
            <w:pPr>
              <w:rPr>
                <w:sz w:val="20"/>
                <w:szCs w:val="20"/>
              </w:rPr>
            </w:pPr>
            <w:r w:rsidRPr="000E313D">
              <w:rPr>
                <w:sz w:val="20"/>
                <w:szCs w:val="20"/>
              </w:rPr>
              <w:t>tom.slaney@iowacounty.org</w:t>
            </w:r>
          </w:p>
        </w:tc>
      </w:tr>
      <w:tr w:rsidR="00652B2D" w:rsidRPr="004E08E6" w14:paraId="3F27B28A" w14:textId="77777777" w:rsidTr="00652B2D">
        <w:trPr>
          <w:trHeight w:val="255"/>
        </w:trPr>
        <w:tc>
          <w:tcPr>
            <w:tcW w:w="1723" w:type="dxa"/>
          </w:tcPr>
          <w:p w14:paraId="2B3E3373" w14:textId="62C39373" w:rsidR="00652B2D" w:rsidRPr="004E08E6" w:rsidRDefault="00652B2D" w:rsidP="00652B2D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 xml:space="preserve">Nikki </w:t>
            </w:r>
            <w:proofErr w:type="spellStart"/>
            <w:r w:rsidRPr="004E08E6">
              <w:rPr>
                <w:sz w:val="20"/>
                <w:szCs w:val="20"/>
              </w:rPr>
              <w:t>Brennum</w:t>
            </w:r>
            <w:proofErr w:type="spellEnd"/>
          </w:p>
        </w:tc>
        <w:tc>
          <w:tcPr>
            <w:tcW w:w="3616" w:type="dxa"/>
          </w:tcPr>
          <w:p w14:paraId="0C488DC9" w14:textId="03FC7E58" w:rsidR="00652B2D" w:rsidRPr="004E08E6" w:rsidRDefault="00652B2D" w:rsidP="00652B2D">
            <w:pPr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nikki.brennum@iowacounty.org</w:t>
            </w:r>
          </w:p>
        </w:tc>
        <w:tc>
          <w:tcPr>
            <w:tcW w:w="1789" w:type="dxa"/>
          </w:tcPr>
          <w:p w14:paraId="567404AD" w14:textId="76E6E7E3" w:rsidR="00652B2D" w:rsidRPr="004E08E6" w:rsidRDefault="00652B2D" w:rsidP="00652B2D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Jodi Moen</w:t>
            </w:r>
          </w:p>
        </w:tc>
        <w:tc>
          <w:tcPr>
            <w:tcW w:w="3150" w:type="dxa"/>
          </w:tcPr>
          <w:p w14:paraId="3BE44494" w14:textId="135AD825" w:rsidR="00652B2D" w:rsidRPr="004E08E6" w:rsidRDefault="00652B2D" w:rsidP="00652B2D">
            <w:pPr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moenjo@uwplatt.edu</w:t>
            </w:r>
          </w:p>
        </w:tc>
      </w:tr>
      <w:tr w:rsidR="00652B2D" w:rsidRPr="004E08E6" w14:paraId="28EED7F9" w14:textId="77777777" w:rsidTr="00652B2D">
        <w:trPr>
          <w:trHeight w:val="255"/>
        </w:trPr>
        <w:tc>
          <w:tcPr>
            <w:tcW w:w="1723" w:type="dxa"/>
          </w:tcPr>
          <w:p w14:paraId="70F92AA0" w14:textId="5B993CBA" w:rsidR="00652B2D" w:rsidRPr="004E08E6" w:rsidRDefault="00652B2D" w:rsidP="00652B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Hannah </w:t>
            </w:r>
            <w:proofErr w:type="spellStart"/>
            <w:r>
              <w:rPr>
                <w:sz w:val="20"/>
                <w:szCs w:val="20"/>
              </w:rPr>
              <w:t>McMunn</w:t>
            </w:r>
            <w:proofErr w:type="spellEnd"/>
          </w:p>
        </w:tc>
        <w:tc>
          <w:tcPr>
            <w:tcW w:w="3616" w:type="dxa"/>
          </w:tcPr>
          <w:p w14:paraId="21E53BCE" w14:textId="5EC145B1" w:rsidR="00652B2D" w:rsidRPr="004E08E6" w:rsidRDefault="00652B2D" w:rsidP="00652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hannah.mcmunn@wisc.edu</w:t>
            </w:r>
          </w:p>
        </w:tc>
        <w:tc>
          <w:tcPr>
            <w:tcW w:w="1789" w:type="dxa"/>
          </w:tcPr>
          <w:p w14:paraId="72341517" w14:textId="65AA2A25" w:rsidR="00652B2D" w:rsidRPr="004E08E6" w:rsidRDefault="00652B2D" w:rsidP="00652B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Mary </w:t>
            </w:r>
            <w:proofErr w:type="spellStart"/>
            <w:r>
              <w:rPr>
                <w:sz w:val="20"/>
                <w:szCs w:val="20"/>
              </w:rPr>
              <w:t>Mezera</w:t>
            </w:r>
            <w:proofErr w:type="spellEnd"/>
          </w:p>
        </w:tc>
        <w:tc>
          <w:tcPr>
            <w:tcW w:w="3150" w:type="dxa"/>
          </w:tcPr>
          <w:p w14:paraId="531A0997" w14:textId="4C1FC2DB" w:rsidR="00652B2D" w:rsidRPr="004E08E6" w:rsidRDefault="00652B2D" w:rsidP="00652B2D">
            <w:pPr>
              <w:rPr>
                <w:sz w:val="20"/>
                <w:szCs w:val="20"/>
              </w:rPr>
            </w:pPr>
            <w:r w:rsidRPr="0024165E">
              <w:rPr>
                <w:sz w:val="20"/>
                <w:szCs w:val="20"/>
              </w:rPr>
              <w:t>mmezera@gchsd.org</w:t>
            </w:r>
          </w:p>
        </w:tc>
      </w:tr>
      <w:tr w:rsidR="00652B2D" w:rsidRPr="004E08E6" w14:paraId="23D93C60" w14:textId="77777777" w:rsidTr="00652B2D">
        <w:trPr>
          <w:trHeight w:val="255"/>
        </w:trPr>
        <w:tc>
          <w:tcPr>
            <w:tcW w:w="1723" w:type="dxa"/>
          </w:tcPr>
          <w:p w14:paraId="6DE0376F" w14:textId="77777777" w:rsidR="00652B2D" w:rsidRPr="004E08E6" w:rsidRDefault="00652B2D" w:rsidP="00652B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16" w:type="dxa"/>
          </w:tcPr>
          <w:p w14:paraId="4DBB7E35" w14:textId="77777777" w:rsidR="00652B2D" w:rsidRPr="004E08E6" w:rsidRDefault="00652B2D" w:rsidP="00652B2D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</w:tcPr>
          <w:p w14:paraId="2CE58BD9" w14:textId="77777777" w:rsidR="00652B2D" w:rsidRPr="004E08E6" w:rsidRDefault="00652B2D" w:rsidP="00652B2D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Rob Miles</w:t>
            </w:r>
          </w:p>
        </w:tc>
        <w:tc>
          <w:tcPr>
            <w:tcW w:w="3150" w:type="dxa"/>
          </w:tcPr>
          <w:p w14:paraId="7D32E071" w14:textId="77777777" w:rsidR="00652B2D" w:rsidRPr="004E08E6" w:rsidRDefault="00652B2D" w:rsidP="00652B2D">
            <w:pPr>
              <w:rPr>
                <w:sz w:val="20"/>
                <w:szCs w:val="20"/>
              </w:rPr>
            </w:pPr>
            <w:r w:rsidRPr="007F020D">
              <w:rPr>
                <w:sz w:val="20"/>
                <w:szCs w:val="20"/>
              </w:rPr>
              <w:t>rmiles@gchsd.org</w:t>
            </w:r>
          </w:p>
        </w:tc>
      </w:tr>
      <w:tr w:rsidR="00652B2D" w:rsidRPr="004E08E6" w14:paraId="44E30B20" w14:textId="77777777" w:rsidTr="00652B2D">
        <w:trPr>
          <w:trHeight w:val="255"/>
        </w:trPr>
        <w:tc>
          <w:tcPr>
            <w:tcW w:w="1723" w:type="dxa"/>
          </w:tcPr>
          <w:p w14:paraId="5FEDE2F3" w14:textId="57488E6A" w:rsidR="00652B2D" w:rsidRPr="004E08E6" w:rsidRDefault="00652B2D" w:rsidP="00652B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16" w:type="dxa"/>
          </w:tcPr>
          <w:p w14:paraId="44286755" w14:textId="0887A819" w:rsidR="00652B2D" w:rsidRPr="004E08E6" w:rsidRDefault="00652B2D" w:rsidP="00652B2D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</w:tcPr>
          <w:p w14:paraId="5D1106A9" w14:textId="77777777" w:rsidR="00652B2D" w:rsidRPr="004E08E6" w:rsidRDefault="00652B2D" w:rsidP="00652B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Kimberly Hill</w:t>
            </w:r>
          </w:p>
        </w:tc>
        <w:tc>
          <w:tcPr>
            <w:tcW w:w="3150" w:type="dxa"/>
          </w:tcPr>
          <w:p w14:paraId="713978FA" w14:textId="77777777" w:rsidR="00652B2D" w:rsidRPr="004E08E6" w:rsidRDefault="00652B2D" w:rsidP="00652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k.hill@swcap.org</w:t>
            </w:r>
          </w:p>
        </w:tc>
      </w:tr>
      <w:tr w:rsidR="00652B2D" w:rsidRPr="004E08E6" w14:paraId="708B65BD" w14:textId="77777777" w:rsidTr="00652B2D">
        <w:trPr>
          <w:trHeight w:val="255"/>
        </w:trPr>
        <w:tc>
          <w:tcPr>
            <w:tcW w:w="1723" w:type="dxa"/>
          </w:tcPr>
          <w:p w14:paraId="552EB1A7" w14:textId="77777777" w:rsidR="00652B2D" w:rsidRPr="004E08E6" w:rsidRDefault="00652B2D" w:rsidP="00652B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16" w:type="dxa"/>
          </w:tcPr>
          <w:p w14:paraId="7B622423" w14:textId="77777777" w:rsidR="00652B2D" w:rsidRPr="000B01F8" w:rsidRDefault="00652B2D" w:rsidP="00652B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14:paraId="7F115610" w14:textId="77777777" w:rsidR="00652B2D" w:rsidRPr="004E08E6" w:rsidRDefault="00652B2D" w:rsidP="00652B2D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Schaynna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Olund</w:t>
            </w:r>
            <w:proofErr w:type="spellEnd"/>
          </w:p>
        </w:tc>
        <w:tc>
          <w:tcPr>
            <w:tcW w:w="3150" w:type="dxa"/>
          </w:tcPr>
          <w:p w14:paraId="571F8DAF" w14:textId="77777777" w:rsidR="00652B2D" w:rsidRPr="004E08E6" w:rsidRDefault="00652B2D" w:rsidP="00652B2D">
            <w:pPr>
              <w:rPr>
                <w:sz w:val="20"/>
                <w:szCs w:val="20"/>
              </w:rPr>
            </w:pPr>
            <w:r w:rsidRPr="00B25579">
              <w:rPr>
                <w:rFonts w:cs="Times New Roman"/>
                <w:sz w:val="20"/>
                <w:szCs w:val="18"/>
              </w:rPr>
              <w:t>sbolund@gmail.com</w:t>
            </w:r>
          </w:p>
        </w:tc>
      </w:tr>
      <w:tr w:rsidR="00652B2D" w:rsidRPr="004E08E6" w14:paraId="4B7FE184" w14:textId="77777777" w:rsidTr="00652B2D">
        <w:trPr>
          <w:trHeight w:val="255"/>
        </w:trPr>
        <w:tc>
          <w:tcPr>
            <w:tcW w:w="1723" w:type="dxa"/>
          </w:tcPr>
          <w:p w14:paraId="2ECAE478" w14:textId="77777777" w:rsidR="00652B2D" w:rsidRDefault="00652B2D" w:rsidP="00652B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16" w:type="dxa"/>
          </w:tcPr>
          <w:p w14:paraId="38AB9D25" w14:textId="77777777" w:rsidR="00652B2D" w:rsidRPr="00B25579" w:rsidRDefault="00652B2D" w:rsidP="00652B2D">
            <w:pPr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1789" w:type="dxa"/>
          </w:tcPr>
          <w:p w14:paraId="2AB86E35" w14:textId="7D5B7409" w:rsidR="00652B2D" w:rsidRPr="004E08E6" w:rsidRDefault="00652B2D" w:rsidP="00652B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Julie Stephenson</w:t>
            </w:r>
          </w:p>
        </w:tc>
        <w:tc>
          <w:tcPr>
            <w:tcW w:w="3150" w:type="dxa"/>
          </w:tcPr>
          <w:p w14:paraId="0068B1F6" w14:textId="387F8710" w:rsidR="00652B2D" w:rsidRPr="004E08E6" w:rsidRDefault="00652B2D" w:rsidP="00652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stephensonj@southwesthealth.org</w:t>
            </w:r>
          </w:p>
        </w:tc>
      </w:tr>
    </w:tbl>
    <w:p w14:paraId="1726C978" w14:textId="32F22CF6" w:rsidR="001A7A3A" w:rsidRDefault="00652B2D" w:rsidP="00652B2D">
      <w:pPr>
        <w:jc w:val="right"/>
      </w:pPr>
      <w:r>
        <w:t>September 21</w:t>
      </w:r>
      <w:r w:rsidRPr="00652B2D">
        <w:rPr>
          <w:vertAlign w:val="superscript"/>
        </w:rPr>
        <w:t>st</w:t>
      </w:r>
      <w:r>
        <w:t>, 2020</w:t>
      </w:r>
    </w:p>
    <w:p w14:paraId="0FB3B36F" w14:textId="217C1608" w:rsidR="00652B2D" w:rsidRDefault="00652B2D" w:rsidP="00652B2D">
      <w:pPr>
        <w:jc w:val="center"/>
      </w:pPr>
      <w:r>
        <w:t>Steering Committee (Zoom) Meeting minutes</w:t>
      </w:r>
    </w:p>
    <w:p w14:paraId="5BA4867F" w14:textId="736BF977" w:rsidR="00652B2D" w:rsidRDefault="00652B2D"/>
    <w:p w14:paraId="6258B7DA" w14:textId="659DC191" w:rsidR="00652B2D" w:rsidRPr="0035775F" w:rsidRDefault="00652B2D">
      <w:pPr>
        <w:rPr>
          <w:u w:val="single"/>
        </w:rPr>
      </w:pPr>
      <w:r w:rsidRPr="0035775F">
        <w:rPr>
          <w:u w:val="single"/>
        </w:rPr>
        <w:t xml:space="preserve">Objectives: </w:t>
      </w:r>
    </w:p>
    <w:p w14:paraId="7017BBDA" w14:textId="0F680D89" w:rsidR="00F32E39" w:rsidRDefault="008915C7" w:rsidP="00F32E39">
      <w:pPr>
        <w:pStyle w:val="ListParagraph"/>
        <w:numPr>
          <w:ilvl w:val="0"/>
          <w:numId w:val="1"/>
        </w:numPr>
      </w:pPr>
      <w:r>
        <w:t xml:space="preserve">Discuss some of the cultural models </w:t>
      </w:r>
      <w:r w:rsidR="00096682">
        <w:t>for mental health covered in the Frameworks presentation</w:t>
      </w:r>
      <w:r w:rsidR="005F2E83">
        <w:t xml:space="preserve"> at the last meeting, </w:t>
      </w:r>
      <w:r w:rsidR="00F03D2C">
        <w:t>noting the</w:t>
      </w:r>
      <w:r w:rsidR="000D4CC5">
        <w:t xml:space="preserve"> </w:t>
      </w:r>
      <w:r w:rsidR="007A77D4">
        <w:t>prevalence</w:t>
      </w:r>
      <w:r w:rsidR="00BE4D62">
        <w:t xml:space="preserve"> </w:t>
      </w:r>
      <w:r w:rsidR="00F03D2C">
        <w:t xml:space="preserve">of each model </w:t>
      </w:r>
      <w:r w:rsidR="00BE4D62">
        <w:t>in our community</w:t>
      </w:r>
    </w:p>
    <w:p w14:paraId="57A3032E" w14:textId="5E8D95BB" w:rsidR="00CD261F" w:rsidRDefault="00C31B36" w:rsidP="00F32E39">
      <w:pPr>
        <w:pStyle w:val="ListParagraph"/>
        <w:numPr>
          <w:ilvl w:val="0"/>
          <w:numId w:val="1"/>
        </w:numPr>
      </w:pPr>
      <w:r>
        <w:t xml:space="preserve">Identify </w:t>
      </w:r>
      <w:r w:rsidR="00DE56FB">
        <w:t xml:space="preserve">as a group </w:t>
      </w:r>
      <w:r>
        <w:t xml:space="preserve">where/when these models may occur, and how they can be tweaked to better represent </w:t>
      </w:r>
      <w:r w:rsidR="00A71BAD">
        <w:t xml:space="preserve">how mental health and mental illness </w:t>
      </w:r>
      <w:r w:rsidR="009F4208">
        <w:t xml:space="preserve">are framed for </w:t>
      </w:r>
      <w:r w:rsidR="00450E0A">
        <w:t>individuals in our community</w:t>
      </w:r>
    </w:p>
    <w:p w14:paraId="78B60FAE" w14:textId="28E54857" w:rsidR="00861A41" w:rsidRDefault="00747DEB" w:rsidP="00F32E39">
      <w:pPr>
        <w:pStyle w:val="ListParagraph"/>
        <w:numPr>
          <w:ilvl w:val="0"/>
          <w:numId w:val="1"/>
        </w:numPr>
      </w:pPr>
      <w:r>
        <w:t>After reaching an understanding of these models/frames</w:t>
      </w:r>
      <w:r w:rsidR="00DA3AF2">
        <w:t>,</w:t>
      </w:r>
      <w:r w:rsidR="004266E9">
        <w:t xml:space="preserve"> discuss the implications for our</w:t>
      </w:r>
      <w:r w:rsidR="00E3287E">
        <w:t xml:space="preserve"> </w:t>
      </w:r>
      <w:r w:rsidR="004266E9">
        <w:t>work and possible next steps for the committee</w:t>
      </w:r>
    </w:p>
    <w:p w14:paraId="7F14EBBF" w14:textId="1FBF1C6A" w:rsidR="00971494" w:rsidRDefault="00971494" w:rsidP="00971494"/>
    <w:p w14:paraId="01B1D432" w14:textId="0E723F8F" w:rsidR="00971494" w:rsidRDefault="00971494" w:rsidP="00971494">
      <w:r>
        <w:t xml:space="preserve">Note: </w:t>
      </w:r>
      <w:r w:rsidR="005251E9">
        <w:t>Please consult the handout Bridget emailed out on 9/21</w:t>
      </w:r>
      <w:r w:rsidR="004410CD">
        <w:t xml:space="preserve"> explaining the models</w:t>
      </w:r>
      <w:r w:rsidR="00746B9E">
        <w:t>. For clarity</w:t>
      </w:r>
      <w:r w:rsidR="006D5F19">
        <w:t xml:space="preserve">, I will </w:t>
      </w:r>
      <w:r w:rsidR="00DD4113">
        <w:t>refer to</w:t>
      </w:r>
      <w:r w:rsidR="006D5F19">
        <w:t xml:space="preserve"> the models </w:t>
      </w:r>
      <w:r w:rsidR="00DD4113">
        <w:t>as:</w:t>
      </w:r>
    </w:p>
    <w:p w14:paraId="4FFD0673" w14:textId="031D1C1D" w:rsidR="00DD4113" w:rsidRDefault="00092A9F" w:rsidP="00DD4113">
      <w:pPr>
        <w:pStyle w:val="ListParagraph"/>
        <w:numPr>
          <w:ilvl w:val="0"/>
          <w:numId w:val="3"/>
        </w:numPr>
      </w:pPr>
      <w:r>
        <w:t>Model 1 – Health Individualism</w:t>
      </w:r>
    </w:p>
    <w:p w14:paraId="0ECC2EF3" w14:textId="1CBC7492" w:rsidR="00092A9F" w:rsidRDefault="00092A9F" w:rsidP="00DD4113">
      <w:pPr>
        <w:pStyle w:val="ListParagraph"/>
        <w:numPr>
          <w:ilvl w:val="0"/>
          <w:numId w:val="3"/>
        </w:numPr>
      </w:pPr>
      <w:r>
        <w:t xml:space="preserve">Model 2 – Mentalism </w:t>
      </w:r>
    </w:p>
    <w:p w14:paraId="04D0B872" w14:textId="633FB920" w:rsidR="00092A9F" w:rsidRDefault="00092A9F" w:rsidP="00DD4113">
      <w:pPr>
        <w:pStyle w:val="ListParagraph"/>
        <w:numPr>
          <w:ilvl w:val="0"/>
          <w:numId w:val="3"/>
        </w:numPr>
      </w:pPr>
      <w:r>
        <w:t xml:space="preserve">Model 3 – </w:t>
      </w:r>
      <w:r w:rsidR="00CC3D7A">
        <w:t xml:space="preserve">Spectrum </w:t>
      </w:r>
      <w:r>
        <w:t>of Normality</w:t>
      </w:r>
    </w:p>
    <w:p w14:paraId="2904AD81" w14:textId="12998B41" w:rsidR="00092A9F" w:rsidRDefault="00092A9F" w:rsidP="00DD4113">
      <w:pPr>
        <w:pStyle w:val="ListParagraph"/>
        <w:numPr>
          <w:ilvl w:val="0"/>
          <w:numId w:val="3"/>
        </w:numPr>
      </w:pPr>
      <w:r>
        <w:t xml:space="preserve">Model 4 – Chemistry </w:t>
      </w:r>
      <w:r w:rsidR="00CC3D7A">
        <w:t>i</w:t>
      </w:r>
      <w:r>
        <w:t xml:space="preserve">s Genetic </w:t>
      </w:r>
    </w:p>
    <w:p w14:paraId="1796B70F" w14:textId="37EF4C41" w:rsidR="00E3287E" w:rsidRDefault="00E3287E" w:rsidP="00E3287E"/>
    <w:p w14:paraId="724D2CEE" w14:textId="705F1103" w:rsidR="00E3287E" w:rsidRPr="0035775F" w:rsidRDefault="0091372B" w:rsidP="00E3287E">
      <w:pPr>
        <w:rPr>
          <w:u w:val="single"/>
        </w:rPr>
      </w:pPr>
      <w:r w:rsidRPr="0035775F">
        <w:rPr>
          <w:u w:val="single"/>
        </w:rPr>
        <w:t xml:space="preserve">First </w:t>
      </w:r>
      <w:r w:rsidR="009E45A1" w:rsidRPr="0035775F">
        <w:rPr>
          <w:u w:val="single"/>
        </w:rPr>
        <w:t>“</w:t>
      </w:r>
      <w:r w:rsidRPr="0035775F">
        <w:rPr>
          <w:u w:val="single"/>
        </w:rPr>
        <w:t>Break-</w:t>
      </w:r>
      <w:r w:rsidR="009E45A1" w:rsidRPr="0035775F">
        <w:rPr>
          <w:u w:val="single"/>
        </w:rPr>
        <w:t>O</w:t>
      </w:r>
      <w:r w:rsidRPr="0035775F">
        <w:rPr>
          <w:u w:val="single"/>
        </w:rPr>
        <w:t>ut</w:t>
      </w:r>
      <w:r w:rsidR="009E45A1" w:rsidRPr="0035775F">
        <w:rPr>
          <w:u w:val="single"/>
        </w:rPr>
        <w:t>”</w:t>
      </w:r>
      <w:r w:rsidRPr="0035775F">
        <w:rPr>
          <w:u w:val="single"/>
        </w:rPr>
        <w:t xml:space="preserve"> discussion: Do you recognize these models from your community?</w:t>
      </w:r>
    </w:p>
    <w:p w14:paraId="1288170A" w14:textId="7FFC7A14" w:rsidR="0026553B" w:rsidRDefault="0026553B" w:rsidP="0041027E">
      <w:pPr>
        <w:pStyle w:val="ListParagraph"/>
        <w:numPr>
          <w:ilvl w:val="0"/>
          <w:numId w:val="2"/>
        </w:numPr>
      </w:pPr>
      <w:r>
        <w:t>Guiding questions:</w:t>
      </w:r>
    </w:p>
    <w:p w14:paraId="68B352CE" w14:textId="0A73AB87" w:rsidR="00EB6A41" w:rsidRDefault="0041027E" w:rsidP="0026553B">
      <w:pPr>
        <w:pStyle w:val="ListParagraph"/>
        <w:numPr>
          <w:ilvl w:val="1"/>
          <w:numId w:val="2"/>
        </w:numPr>
      </w:pPr>
      <w:r>
        <w:t>Where or when do you encounter them?</w:t>
      </w:r>
    </w:p>
    <w:p w14:paraId="417AB59D" w14:textId="0E0AE214" w:rsidR="0041027E" w:rsidRDefault="0041027E" w:rsidP="0026553B">
      <w:pPr>
        <w:pStyle w:val="ListParagraph"/>
        <w:numPr>
          <w:ilvl w:val="1"/>
          <w:numId w:val="2"/>
        </w:numPr>
      </w:pPr>
      <w:r>
        <w:t xml:space="preserve">How widespread are they? Are they used </w:t>
      </w:r>
      <w:r w:rsidR="0026553B">
        <w:t>by certain people or are they generalized models?</w:t>
      </w:r>
    </w:p>
    <w:p w14:paraId="528FD8A7" w14:textId="308313A3" w:rsidR="0026553B" w:rsidRDefault="0026553B" w:rsidP="0026553B">
      <w:pPr>
        <w:pStyle w:val="ListParagraph"/>
        <w:numPr>
          <w:ilvl w:val="1"/>
          <w:numId w:val="2"/>
        </w:numPr>
      </w:pPr>
      <w:r>
        <w:t>Are there other models that you think better describe your community?</w:t>
      </w:r>
    </w:p>
    <w:p w14:paraId="2F950E96" w14:textId="2136CA51" w:rsidR="00795262" w:rsidRDefault="00795262" w:rsidP="00795262">
      <w:pPr>
        <w:pStyle w:val="ListParagraph"/>
        <w:numPr>
          <w:ilvl w:val="0"/>
          <w:numId w:val="2"/>
        </w:numPr>
      </w:pPr>
      <w:r>
        <w:t>Break</w:t>
      </w:r>
      <w:r w:rsidR="002C4BCC">
        <w:t>out Room #1</w:t>
      </w:r>
      <w:r w:rsidR="00064650">
        <w:t xml:space="preserve"> </w:t>
      </w:r>
      <w:r w:rsidR="002C43C5">
        <w:t>report</w:t>
      </w:r>
    </w:p>
    <w:p w14:paraId="252EBB67" w14:textId="07333607" w:rsidR="002C4BCC" w:rsidRDefault="002C4BCC" w:rsidP="002C4BCC">
      <w:pPr>
        <w:pStyle w:val="ListParagraph"/>
        <w:numPr>
          <w:ilvl w:val="1"/>
          <w:numId w:val="2"/>
        </w:numPr>
      </w:pPr>
      <w:r>
        <w:t>Individualism</w:t>
      </w:r>
      <w:r w:rsidR="00064650">
        <w:t xml:space="preserve"> </w:t>
      </w:r>
      <w:r w:rsidR="002C43C5">
        <w:t xml:space="preserve">(Model 1 and 2) </w:t>
      </w:r>
      <w:r w:rsidR="00064650">
        <w:t>seems to translate to</w:t>
      </w:r>
      <w:r>
        <w:t xml:space="preserve"> </w:t>
      </w:r>
      <w:r w:rsidR="00064650">
        <w:t>“</w:t>
      </w:r>
      <w:r>
        <w:t>if its not my problem then I don’t need to deal with it</w:t>
      </w:r>
      <w:r w:rsidR="00064650">
        <w:t>”</w:t>
      </w:r>
    </w:p>
    <w:p w14:paraId="7314F37C" w14:textId="3123BA2C" w:rsidR="002C4BCC" w:rsidRDefault="002C4BCC" w:rsidP="002C4BCC">
      <w:pPr>
        <w:pStyle w:val="ListParagraph"/>
        <w:numPr>
          <w:ilvl w:val="1"/>
          <w:numId w:val="2"/>
        </w:numPr>
      </w:pPr>
      <w:r>
        <w:t>Anxiety and depression not seen as genetic the way more severe mental illnesses are</w:t>
      </w:r>
      <w:r w:rsidR="002C43C5">
        <w:t xml:space="preserve"> (Model 4)</w:t>
      </w:r>
    </w:p>
    <w:p w14:paraId="42A9EC12" w14:textId="1D65E220" w:rsidR="002C43C5" w:rsidRDefault="002C43C5" w:rsidP="002C43C5">
      <w:pPr>
        <w:pStyle w:val="ListParagraph"/>
        <w:numPr>
          <w:ilvl w:val="0"/>
          <w:numId w:val="2"/>
        </w:numPr>
      </w:pPr>
      <w:r>
        <w:t>Breakout Room #2 report</w:t>
      </w:r>
    </w:p>
    <w:p w14:paraId="40B465C8" w14:textId="4EE801B7" w:rsidR="002C43C5" w:rsidRDefault="0059284A" w:rsidP="00CF5339">
      <w:pPr>
        <w:pStyle w:val="ListParagraph"/>
        <w:numPr>
          <w:ilvl w:val="1"/>
          <w:numId w:val="2"/>
        </w:numPr>
      </w:pPr>
      <w:r>
        <w:lastRenderedPageBreak/>
        <w:t xml:space="preserve">Healthy individualism and mentalism (model 1 and 2) </w:t>
      </w:r>
      <w:r w:rsidR="00CF5339">
        <w:t xml:space="preserve">are </w:t>
      </w:r>
      <w:r w:rsidR="00F44BC0">
        <w:t>similar in that either way it’s your own fault that you struggle with mental illness because you could be doing something</w:t>
      </w:r>
    </w:p>
    <w:p w14:paraId="35969B9A" w14:textId="1705BD76" w:rsidR="00F44BC0" w:rsidRDefault="005179A1" w:rsidP="00CF5339">
      <w:pPr>
        <w:pStyle w:val="ListParagraph"/>
        <w:numPr>
          <w:ilvl w:val="1"/>
          <w:numId w:val="2"/>
        </w:numPr>
      </w:pPr>
      <w:r>
        <w:t xml:space="preserve">Model 1 seems to be </w:t>
      </w:r>
      <w:r w:rsidR="00BE26E3">
        <w:t xml:space="preserve">diminishing in terms of </w:t>
      </w:r>
      <w:r w:rsidR="00FB3D3F">
        <w:t xml:space="preserve">assigning </w:t>
      </w:r>
      <w:r w:rsidR="00BE26E3">
        <w:t>“blame”</w:t>
      </w:r>
    </w:p>
    <w:p w14:paraId="524215E8" w14:textId="23A8C991" w:rsidR="00462084" w:rsidRDefault="00E35865" w:rsidP="00CF5339">
      <w:pPr>
        <w:pStyle w:val="ListParagraph"/>
        <w:numPr>
          <w:ilvl w:val="1"/>
          <w:numId w:val="2"/>
        </w:numPr>
      </w:pPr>
      <w:r>
        <w:t>Model 2 is still prevalent, but has diminished somewhat</w:t>
      </w:r>
    </w:p>
    <w:p w14:paraId="1D497DA5" w14:textId="726DBA36" w:rsidR="0013753E" w:rsidRDefault="007356F5" w:rsidP="0013753E">
      <w:pPr>
        <w:pStyle w:val="ListParagraph"/>
        <w:numPr>
          <w:ilvl w:val="2"/>
          <w:numId w:val="2"/>
        </w:numPr>
      </w:pPr>
      <w:r>
        <w:t>2 decreasing in favor of 4</w:t>
      </w:r>
    </w:p>
    <w:p w14:paraId="1AAEAC33" w14:textId="2DFF1DE2" w:rsidR="00E35865" w:rsidRDefault="00E35865" w:rsidP="00CF5339">
      <w:pPr>
        <w:pStyle w:val="ListParagraph"/>
        <w:numPr>
          <w:ilvl w:val="1"/>
          <w:numId w:val="2"/>
        </w:numPr>
      </w:pPr>
      <w:r>
        <w:t>Model 3</w:t>
      </w:r>
      <w:r w:rsidR="007356F5">
        <w:t xml:space="preserve"> (normal vs abnormal)</w:t>
      </w:r>
      <w:r>
        <w:t xml:space="preserve"> is st</w:t>
      </w:r>
      <w:r w:rsidR="005D5FC6">
        <w:t xml:space="preserve">ill very </w:t>
      </w:r>
      <w:r w:rsidR="007356F5">
        <w:t xml:space="preserve">prevalent </w:t>
      </w:r>
    </w:p>
    <w:p w14:paraId="2F2A3F12" w14:textId="174A1931" w:rsidR="008E2F06" w:rsidRDefault="008E2F06" w:rsidP="008E2F06">
      <w:pPr>
        <w:pStyle w:val="ListParagraph"/>
        <w:numPr>
          <w:ilvl w:val="0"/>
          <w:numId w:val="2"/>
        </w:numPr>
      </w:pPr>
      <w:r>
        <w:t>Group discussion</w:t>
      </w:r>
    </w:p>
    <w:p w14:paraId="10B524C7" w14:textId="73F8FC92" w:rsidR="008E2F06" w:rsidRDefault="008E2F06" w:rsidP="008E2F06">
      <w:pPr>
        <w:pStyle w:val="ListParagraph"/>
        <w:numPr>
          <w:ilvl w:val="1"/>
          <w:numId w:val="2"/>
        </w:numPr>
      </w:pPr>
      <w:r>
        <w:t>Health Individualism as “mental wellness”</w:t>
      </w:r>
    </w:p>
    <w:p w14:paraId="31FE5EC8" w14:textId="752BBC26" w:rsidR="00446571" w:rsidRDefault="00446571" w:rsidP="00446571">
      <w:pPr>
        <w:pStyle w:val="ListParagraph"/>
        <w:numPr>
          <w:ilvl w:val="2"/>
          <w:numId w:val="2"/>
        </w:numPr>
      </w:pPr>
      <w:r>
        <w:t>Among younger people this model is more predominant in a positive way</w:t>
      </w:r>
    </w:p>
    <w:p w14:paraId="29DE01C1" w14:textId="3F09968D" w:rsidR="00446571" w:rsidRDefault="00C85FB9" w:rsidP="00446571">
      <w:pPr>
        <w:pStyle w:val="ListParagraph"/>
        <w:numPr>
          <w:ilvl w:val="2"/>
          <w:numId w:val="2"/>
        </w:numPr>
      </w:pPr>
      <w:r>
        <w:t xml:space="preserve">Jennifer </w:t>
      </w:r>
      <w:proofErr w:type="spellStart"/>
      <w:r>
        <w:t>Kass</w:t>
      </w:r>
      <w:proofErr w:type="spellEnd"/>
      <w:r>
        <w:t xml:space="preserve"> pointed out how doctors encourage patients to practice mental wellness</w:t>
      </w:r>
    </w:p>
    <w:p w14:paraId="6DE16427" w14:textId="0D4EB105" w:rsidR="005523E5" w:rsidRDefault="00B47BE2" w:rsidP="00446571">
      <w:pPr>
        <w:pStyle w:val="ListParagraph"/>
        <w:numPr>
          <w:ilvl w:val="2"/>
          <w:numId w:val="2"/>
        </w:numPr>
      </w:pPr>
      <w:r>
        <w:t xml:space="preserve">(Roger) </w:t>
      </w:r>
      <w:r w:rsidR="00306C1B">
        <w:t>Wellness is not the whole picture- it can be part of the treatment and management though</w:t>
      </w:r>
    </w:p>
    <w:p w14:paraId="1EE9B97A" w14:textId="7A8CF4CB" w:rsidR="00975E43" w:rsidRDefault="00975E43" w:rsidP="00446571">
      <w:pPr>
        <w:pStyle w:val="ListParagraph"/>
        <w:numPr>
          <w:ilvl w:val="2"/>
          <w:numId w:val="2"/>
        </w:numPr>
      </w:pPr>
      <w:r>
        <w:t>Both a positive and negative interpretation of this model</w:t>
      </w:r>
      <w:r w:rsidR="000E5260">
        <w:t>- good to encourage healthy behaviors, bad to blame someone for not doing these things</w:t>
      </w:r>
    </w:p>
    <w:p w14:paraId="0C981220" w14:textId="570D1DD5" w:rsidR="007B11D0" w:rsidRDefault="007B11D0" w:rsidP="007B11D0">
      <w:pPr>
        <w:pStyle w:val="ListParagraph"/>
        <w:numPr>
          <w:ilvl w:val="1"/>
          <w:numId w:val="2"/>
        </w:numPr>
      </w:pPr>
      <w:r>
        <w:t>Are we hearing these conversations even happening that frequently? (Roger)</w:t>
      </w:r>
    </w:p>
    <w:p w14:paraId="2D3E69CB" w14:textId="60B9D7FE" w:rsidR="007B11D0" w:rsidRDefault="007B11D0" w:rsidP="007B11D0">
      <w:pPr>
        <w:pStyle w:val="ListParagraph"/>
        <w:numPr>
          <w:ilvl w:val="2"/>
          <w:numId w:val="2"/>
        </w:numPr>
      </w:pPr>
      <w:r>
        <w:t>Model 3 is heard a lot in the media and seen in media representation/depiction of mental illness</w:t>
      </w:r>
    </w:p>
    <w:p w14:paraId="54A00E8D" w14:textId="0B880209" w:rsidR="007B11D0" w:rsidRDefault="007B11D0" w:rsidP="007B11D0">
      <w:pPr>
        <w:pStyle w:val="ListParagraph"/>
        <w:numPr>
          <w:ilvl w:val="2"/>
          <w:numId w:val="2"/>
        </w:numPr>
      </w:pPr>
      <w:r>
        <w:t xml:space="preserve">Media is a huge source of information </w:t>
      </w:r>
      <w:r w:rsidR="00484D20">
        <w:t>and where we get a lot of our attitudes from</w:t>
      </w:r>
    </w:p>
    <w:p w14:paraId="7BC2BF79" w14:textId="1A43D3B4" w:rsidR="00484D20" w:rsidRDefault="00484D20" w:rsidP="007B11D0">
      <w:pPr>
        <w:pStyle w:val="ListParagraph"/>
        <w:numPr>
          <w:ilvl w:val="2"/>
          <w:numId w:val="2"/>
        </w:numPr>
      </w:pPr>
      <w:r>
        <w:t>Younger generation seems more accepting, older generations will shut down conversation if it comes up</w:t>
      </w:r>
    </w:p>
    <w:p w14:paraId="371D6061" w14:textId="5139BC94" w:rsidR="00880CE3" w:rsidRDefault="00D733AD" w:rsidP="00880CE3">
      <w:pPr>
        <w:pStyle w:val="ListParagraph"/>
        <w:numPr>
          <w:ilvl w:val="1"/>
          <w:numId w:val="2"/>
        </w:numPr>
      </w:pPr>
      <w:r>
        <w:t>Models 1 and 2 seem more prevalent in rural areas</w:t>
      </w:r>
    </w:p>
    <w:p w14:paraId="3CE196B2" w14:textId="652CA994" w:rsidR="00D733AD" w:rsidRDefault="00D733AD" w:rsidP="00D733AD">
      <w:pPr>
        <w:pStyle w:val="ListParagraph"/>
        <w:numPr>
          <w:ilvl w:val="2"/>
          <w:numId w:val="2"/>
        </w:numPr>
      </w:pPr>
      <w:r>
        <w:t>People who haven’t experienced it themselves or know someone intimately who has are most entrenched in the “get over it” models</w:t>
      </w:r>
    </w:p>
    <w:p w14:paraId="7D728879" w14:textId="2BC77C95" w:rsidR="005354B2" w:rsidRDefault="00973C2D" w:rsidP="005354B2">
      <w:pPr>
        <w:pStyle w:val="ListParagraph"/>
        <w:numPr>
          <w:ilvl w:val="1"/>
          <w:numId w:val="2"/>
        </w:numPr>
      </w:pPr>
      <w:r>
        <w:t>Additional models</w:t>
      </w:r>
      <w:r w:rsidR="004349B3">
        <w:t xml:space="preserve"> that might better fit our communities</w:t>
      </w:r>
      <w:r>
        <w:t>?</w:t>
      </w:r>
    </w:p>
    <w:p w14:paraId="2BD0575C" w14:textId="1F031E52" w:rsidR="00973C2D" w:rsidRDefault="00973C2D" w:rsidP="00973C2D">
      <w:pPr>
        <w:pStyle w:val="ListParagraph"/>
        <w:numPr>
          <w:ilvl w:val="2"/>
          <w:numId w:val="2"/>
        </w:numPr>
      </w:pPr>
      <w:r>
        <w:t>“Stoicism”</w:t>
      </w:r>
      <w:r w:rsidR="004349B3">
        <w:t>- difficulties should be suffered through in silence</w:t>
      </w:r>
    </w:p>
    <w:p w14:paraId="55AF007C" w14:textId="60A14241" w:rsidR="004349B3" w:rsidRDefault="00727513" w:rsidP="00973C2D">
      <w:pPr>
        <w:pStyle w:val="ListParagraph"/>
        <w:numPr>
          <w:ilvl w:val="2"/>
          <w:numId w:val="2"/>
        </w:numPr>
      </w:pPr>
      <w:r>
        <w:t>aspects of this model popped up in the discussion of the other models</w:t>
      </w:r>
    </w:p>
    <w:p w14:paraId="25778F0E" w14:textId="6DD380B4" w:rsidR="00727513" w:rsidRDefault="00727513" w:rsidP="004227C9"/>
    <w:p w14:paraId="65FD73E5" w14:textId="55772F7E" w:rsidR="004227C9" w:rsidRPr="00F81DAE" w:rsidRDefault="004227C9" w:rsidP="004227C9">
      <w:pPr>
        <w:rPr>
          <w:u w:val="single"/>
        </w:rPr>
      </w:pPr>
      <w:r w:rsidRPr="00F81DAE">
        <w:rPr>
          <w:u w:val="single"/>
        </w:rPr>
        <w:t xml:space="preserve">Second Breakout Discussion: </w:t>
      </w:r>
      <w:r w:rsidR="00B354C8" w:rsidRPr="00F81DAE">
        <w:rPr>
          <w:u w:val="single"/>
        </w:rPr>
        <w:t>What are the consequences of using these models?</w:t>
      </w:r>
    </w:p>
    <w:p w14:paraId="5865D08F" w14:textId="385852C7" w:rsidR="00B354C8" w:rsidRDefault="00B354C8" w:rsidP="00B354C8">
      <w:pPr>
        <w:pStyle w:val="ListParagraph"/>
        <w:numPr>
          <w:ilvl w:val="0"/>
          <w:numId w:val="4"/>
        </w:numPr>
      </w:pPr>
      <w:r>
        <w:t>Guiding Questions:</w:t>
      </w:r>
    </w:p>
    <w:p w14:paraId="2F6C63DA" w14:textId="103A67E7" w:rsidR="00B354C8" w:rsidRDefault="00B354C8" w:rsidP="00B354C8">
      <w:pPr>
        <w:pStyle w:val="ListParagraph"/>
        <w:numPr>
          <w:ilvl w:val="1"/>
          <w:numId w:val="4"/>
        </w:numPr>
      </w:pPr>
      <w:r>
        <w:t>Consequences for the general public’s understanding of mental health? For individuals we are in conversation with around mental health challenges or crises?</w:t>
      </w:r>
    </w:p>
    <w:p w14:paraId="2BB0CD1B" w14:textId="2FA25BCA" w:rsidR="00B354C8" w:rsidRDefault="00B354C8" w:rsidP="00B354C8">
      <w:pPr>
        <w:pStyle w:val="ListParagraph"/>
        <w:numPr>
          <w:ilvl w:val="1"/>
          <w:numId w:val="4"/>
        </w:numPr>
      </w:pPr>
      <w:r>
        <w:t>Are there things missing from the models that you think would be important for people to understand?</w:t>
      </w:r>
    </w:p>
    <w:p w14:paraId="627EE481" w14:textId="2A192F22" w:rsidR="00FD267A" w:rsidRDefault="00FD267A" w:rsidP="00FD267A">
      <w:pPr>
        <w:pStyle w:val="ListParagraph"/>
        <w:numPr>
          <w:ilvl w:val="0"/>
          <w:numId w:val="4"/>
        </w:numPr>
      </w:pPr>
      <w:r>
        <w:t>Breakout Room #2 report</w:t>
      </w:r>
    </w:p>
    <w:p w14:paraId="2331E86C" w14:textId="3921B6EF" w:rsidR="00FD267A" w:rsidRDefault="001F619D" w:rsidP="00FD267A">
      <w:pPr>
        <w:pStyle w:val="ListParagraph"/>
        <w:numPr>
          <w:ilvl w:val="1"/>
          <w:numId w:val="4"/>
        </w:numPr>
      </w:pPr>
      <w:r>
        <w:t>Consequences- stigma persisting</w:t>
      </w:r>
    </w:p>
    <w:p w14:paraId="5D73D2DA" w14:textId="6207A39A" w:rsidR="001F619D" w:rsidRDefault="00DD6149" w:rsidP="00FD267A">
      <w:pPr>
        <w:pStyle w:val="ListParagraph"/>
        <w:numPr>
          <w:ilvl w:val="1"/>
          <w:numId w:val="4"/>
        </w:numPr>
      </w:pPr>
      <w:r>
        <w:t>If it’s the individual</w:t>
      </w:r>
      <w:r w:rsidR="00EF7AC9">
        <w:t>’</w:t>
      </w:r>
      <w:r>
        <w:t xml:space="preserve">s responsibility, then why provide </w:t>
      </w:r>
      <w:r w:rsidR="00EF7AC9">
        <w:t xml:space="preserve">social </w:t>
      </w:r>
      <w:r>
        <w:t>services? Why have a separate legal system</w:t>
      </w:r>
      <w:r w:rsidR="00EF7AC9">
        <w:t>?</w:t>
      </w:r>
    </w:p>
    <w:p w14:paraId="5A1C3305" w14:textId="2097870A" w:rsidR="00EF7AC9" w:rsidRDefault="00EF7AC9" w:rsidP="00FD267A">
      <w:pPr>
        <w:pStyle w:val="ListParagraph"/>
        <w:numPr>
          <w:ilvl w:val="1"/>
          <w:numId w:val="4"/>
        </w:numPr>
      </w:pPr>
      <w:r>
        <w:t xml:space="preserve">If these models go </w:t>
      </w:r>
      <w:proofErr w:type="spellStart"/>
      <w:r>
        <w:t>unadressed</w:t>
      </w:r>
      <w:proofErr w:type="spellEnd"/>
      <w:r>
        <w:t>, things will persist in a negative way</w:t>
      </w:r>
    </w:p>
    <w:p w14:paraId="7024539C" w14:textId="577DBFBA" w:rsidR="00D1590D" w:rsidRDefault="00D1590D" w:rsidP="00D1590D">
      <w:pPr>
        <w:pStyle w:val="ListParagraph"/>
        <w:numPr>
          <w:ilvl w:val="0"/>
          <w:numId w:val="4"/>
        </w:numPr>
      </w:pPr>
      <w:r>
        <w:t>Breakout Room #1 report</w:t>
      </w:r>
    </w:p>
    <w:p w14:paraId="0E31299A" w14:textId="309DABFA" w:rsidR="00D1590D" w:rsidRDefault="00D1590D" w:rsidP="00D1590D">
      <w:pPr>
        <w:pStyle w:val="ListParagraph"/>
        <w:numPr>
          <w:ilvl w:val="1"/>
          <w:numId w:val="4"/>
        </w:numPr>
      </w:pPr>
      <w:r>
        <w:t>We want to be able to fix things</w:t>
      </w:r>
    </w:p>
    <w:p w14:paraId="2BDB57FC" w14:textId="5D2C16F9" w:rsidR="00D1590D" w:rsidRDefault="00D1590D" w:rsidP="00D1590D">
      <w:pPr>
        <w:pStyle w:val="ListParagraph"/>
        <w:numPr>
          <w:ilvl w:val="1"/>
          <w:numId w:val="4"/>
        </w:numPr>
      </w:pPr>
      <w:r>
        <w:t>Danger of the platitudes, or giving advice</w:t>
      </w:r>
    </w:p>
    <w:p w14:paraId="7F7A442A" w14:textId="02085457" w:rsidR="00D1590D" w:rsidRDefault="00D1590D" w:rsidP="00D1590D">
      <w:pPr>
        <w:pStyle w:val="ListParagraph"/>
        <w:numPr>
          <w:ilvl w:val="2"/>
          <w:numId w:val="4"/>
        </w:numPr>
      </w:pPr>
      <w:r>
        <w:t>Makes people not want to talk about it in the first place</w:t>
      </w:r>
    </w:p>
    <w:p w14:paraId="149844FB" w14:textId="332F1E0F" w:rsidR="00D41B6B" w:rsidRDefault="00D41B6B" w:rsidP="00D41B6B">
      <w:pPr>
        <w:pStyle w:val="ListParagraph"/>
        <w:numPr>
          <w:ilvl w:val="1"/>
          <w:numId w:val="4"/>
        </w:numPr>
      </w:pPr>
      <w:r>
        <w:lastRenderedPageBreak/>
        <w:t>Internalization of stigma as a consequence</w:t>
      </w:r>
    </w:p>
    <w:p w14:paraId="31A1000A" w14:textId="7177D4EB" w:rsidR="00D41B6B" w:rsidRDefault="00D41B6B" w:rsidP="00D41B6B">
      <w:pPr>
        <w:pStyle w:val="ListParagraph"/>
        <w:numPr>
          <w:ilvl w:val="1"/>
          <w:numId w:val="4"/>
        </w:numPr>
      </w:pPr>
      <w:r>
        <w:t>You don’t need to provide social supports</w:t>
      </w:r>
    </w:p>
    <w:p w14:paraId="1D303FB2" w14:textId="041F08A1" w:rsidR="00251276" w:rsidRDefault="00251276" w:rsidP="00D41B6B">
      <w:pPr>
        <w:pStyle w:val="ListParagraph"/>
        <w:numPr>
          <w:ilvl w:val="1"/>
          <w:numId w:val="4"/>
        </w:numPr>
      </w:pPr>
      <w:r>
        <w:t>If you’re experiencing something severe, it MUST be genetic</w:t>
      </w:r>
      <w:r w:rsidR="000F409D">
        <w:t xml:space="preserve"> (and therefore not determined by other factors</w:t>
      </w:r>
      <w:r w:rsidR="004472E3">
        <w:t xml:space="preserve"> like life events</w:t>
      </w:r>
      <w:r w:rsidR="000F409D">
        <w:t>)</w:t>
      </w:r>
    </w:p>
    <w:p w14:paraId="215DA6AA" w14:textId="359ACCE6" w:rsidR="00251276" w:rsidRDefault="00251276" w:rsidP="00251276">
      <w:pPr>
        <w:pStyle w:val="ListParagraph"/>
        <w:numPr>
          <w:ilvl w:val="2"/>
          <w:numId w:val="4"/>
        </w:numPr>
      </w:pPr>
      <w:r>
        <w:t xml:space="preserve">Impact on trauma-informed care, does not account for some important factors </w:t>
      </w:r>
    </w:p>
    <w:p w14:paraId="0EB3672E" w14:textId="3B514413" w:rsidR="004472E3" w:rsidRDefault="00A602CE" w:rsidP="00A602CE">
      <w:pPr>
        <w:pStyle w:val="ListParagraph"/>
        <w:numPr>
          <w:ilvl w:val="0"/>
          <w:numId w:val="4"/>
        </w:numPr>
      </w:pPr>
      <w:r>
        <w:t>Group Discussion</w:t>
      </w:r>
    </w:p>
    <w:p w14:paraId="37AD6638" w14:textId="11943BB4" w:rsidR="00A602CE" w:rsidRDefault="00573195" w:rsidP="00A602CE">
      <w:pPr>
        <w:pStyle w:val="ListParagraph"/>
        <w:numPr>
          <w:ilvl w:val="1"/>
          <w:numId w:val="4"/>
        </w:numPr>
      </w:pPr>
      <w:r>
        <w:t>Mental illnesses themselves can create chemical changes in your brain</w:t>
      </w:r>
      <w:r w:rsidR="000347ED">
        <w:t>, not just result from them</w:t>
      </w:r>
      <w:r w:rsidR="00D23446">
        <w:t>- problems with Model 4</w:t>
      </w:r>
    </w:p>
    <w:p w14:paraId="2FE88A25" w14:textId="6F822A4E" w:rsidR="000347ED" w:rsidRDefault="000347ED" w:rsidP="000347ED">
      <w:pPr>
        <w:pStyle w:val="ListParagraph"/>
        <w:numPr>
          <w:ilvl w:val="2"/>
          <w:numId w:val="4"/>
        </w:numPr>
      </w:pPr>
      <w:r>
        <w:t>If you don’t believe this, you will be less likely to be open to medication</w:t>
      </w:r>
    </w:p>
    <w:p w14:paraId="6F9DE383" w14:textId="7EC32FDE" w:rsidR="000347ED" w:rsidRDefault="000347ED" w:rsidP="000347ED">
      <w:pPr>
        <w:pStyle w:val="ListParagraph"/>
        <w:numPr>
          <w:ilvl w:val="2"/>
          <w:numId w:val="4"/>
        </w:numPr>
      </w:pPr>
      <w:r>
        <w:t>There’s no family history, so I must not be experiencing a mental illness</w:t>
      </w:r>
    </w:p>
    <w:p w14:paraId="211062CB" w14:textId="2D5B5036" w:rsidR="00D23446" w:rsidRDefault="009B554B" w:rsidP="000347ED">
      <w:pPr>
        <w:pStyle w:val="ListParagraph"/>
        <w:numPr>
          <w:ilvl w:val="2"/>
          <w:numId w:val="4"/>
        </w:numPr>
      </w:pPr>
      <w:r>
        <w:t>Discussion of brain chemistry speaks to the limitations of our vocabulary- for example, how would we discuss environmental determinants?</w:t>
      </w:r>
    </w:p>
    <w:p w14:paraId="796E48B6" w14:textId="4B1194C1" w:rsidR="00100031" w:rsidRDefault="00100031" w:rsidP="00100031">
      <w:pPr>
        <w:pStyle w:val="ListParagraph"/>
        <w:numPr>
          <w:ilvl w:val="1"/>
          <w:numId w:val="4"/>
        </w:numPr>
      </w:pPr>
      <w:r>
        <w:t>Stoicism model- if pain is irrelevant, how do we get people to take pain seriously and treat what they’re experiencing?</w:t>
      </w:r>
    </w:p>
    <w:p w14:paraId="10BE01A3" w14:textId="3D303EDB" w:rsidR="00100031" w:rsidRDefault="00100031" w:rsidP="00100031">
      <w:pPr>
        <w:pStyle w:val="ListParagraph"/>
        <w:numPr>
          <w:ilvl w:val="2"/>
          <w:numId w:val="4"/>
        </w:numPr>
      </w:pPr>
      <w:r>
        <w:t xml:space="preserve">Take aspects of stoicism and leverage them to encourage treatment </w:t>
      </w:r>
    </w:p>
    <w:p w14:paraId="7EE82D46" w14:textId="282652E1" w:rsidR="00100031" w:rsidRDefault="00100031" w:rsidP="00100031">
      <w:pPr>
        <w:pStyle w:val="ListParagraph"/>
        <w:numPr>
          <w:ilvl w:val="3"/>
          <w:numId w:val="4"/>
        </w:numPr>
      </w:pPr>
      <w:r>
        <w:t>If you don’t want to be a burden (aspect of stoicism model)</w:t>
      </w:r>
      <w:r w:rsidR="00707A4C">
        <w:t xml:space="preserve"> then managing your depression will lessen that burden</w:t>
      </w:r>
    </w:p>
    <w:p w14:paraId="61463AE8" w14:textId="4CCBA689" w:rsidR="00707A4C" w:rsidRDefault="00707A4C" w:rsidP="00100031">
      <w:pPr>
        <w:pStyle w:val="ListParagraph"/>
        <w:numPr>
          <w:ilvl w:val="3"/>
          <w:numId w:val="4"/>
        </w:numPr>
      </w:pPr>
      <w:r>
        <w:t>Issue of using the term “burden”</w:t>
      </w:r>
      <w:r w:rsidR="008E56BE">
        <w:t>- necessity of carefully navigating problematic vocabulary so that we are truly achieving the end that we want rather than causing further issues</w:t>
      </w:r>
    </w:p>
    <w:p w14:paraId="3BC0ADD0" w14:textId="126CEAC7" w:rsidR="00F81DAE" w:rsidRDefault="00F81DAE" w:rsidP="00F81DAE"/>
    <w:p w14:paraId="7777830C" w14:textId="333A628F" w:rsidR="00F81DAE" w:rsidRPr="000335AA" w:rsidRDefault="00F81DAE" w:rsidP="00F81DAE">
      <w:pPr>
        <w:rPr>
          <w:u w:val="single"/>
        </w:rPr>
      </w:pPr>
      <w:r w:rsidRPr="000335AA">
        <w:rPr>
          <w:u w:val="single"/>
        </w:rPr>
        <w:t>Meeting Overview</w:t>
      </w:r>
    </w:p>
    <w:p w14:paraId="61E3E545" w14:textId="694EBDF5" w:rsidR="00F81DAE" w:rsidRDefault="00E234D1" w:rsidP="00E234D1">
      <w:pPr>
        <w:pStyle w:val="ListParagraph"/>
        <w:numPr>
          <w:ilvl w:val="0"/>
          <w:numId w:val="5"/>
        </w:numPr>
      </w:pPr>
      <w:r>
        <w:t>B</w:t>
      </w:r>
      <w:r w:rsidR="00DF2308">
        <w:t>re</w:t>
      </w:r>
      <w:r>
        <w:t xml:space="preserve">akout groups allowed for more in depth discussion and understanding </w:t>
      </w:r>
      <w:r w:rsidR="00A0288E">
        <w:t xml:space="preserve">of cultural models and </w:t>
      </w:r>
      <w:r w:rsidR="000335AA">
        <w:t xml:space="preserve">identifying </w:t>
      </w:r>
      <w:r w:rsidR="00A0288E">
        <w:t>ways that people frame mental health</w:t>
      </w:r>
    </w:p>
    <w:p w14:paraId="21CBF429" w14:textId="5BE73654" w:rsidR="00083245" w:rsidRDefault="00DF2308" w:rsidP="00DF2308">
      <w:pPr>
        <w:pStyle w:val="ListParagraph"/>
        <w:numPr>
          <w:ilvl w:val="0"/>
          <w:numId w:val="5"/>
        </w:numPr>
      </w:pPr>
      <w:r>
        <w:t>Models themselves aren’t necessarily negative, it’s how they shape people’s thinking and actions that can have negative results</w:t>
      </w:r>
      <w:r w:rsidR="000D07E6">
        <w:t>, which is why it’s important for us to gain a greater understanding of these frames</w:t>
      </w:r>
    </w:p>
    <w:p w14:paraId="498656CD" w14:textId="6AC443B7" w:rsidR="00871574" w:rsidRDefault="00871574" w:rsidP="00DF2308">
      <w:pPr>
        <w:pStyle w:val="ListParagraph"/>
        <w:numPr>
          <w:ilvl w:val="0"/>
          <w:numId w:val="5"/>
        </w:numPr>
      </w:pPr>
      <w:r>
        <w:t>Ran out of time for the discussion of next steps</w:t>
      </w:r>
      <w:bookmarkStart w:id="0" w:name="_GoBack"/>
      <w:bookmarkEnd w:id="0"/>
    </w:p>
    <w:sectPr w:rsidR="00871574" w:rsidSect="006D5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70F"/>
    <w:multiLevelType w:val="hybridMultilevel"/>
    <w:tmpl w:val="F3B4C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C7F80"/>
    <w:multiLevelType w:val="hybridMultilevel"/>
    <w:tmpl w:val="58ECD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F42D7"/>
    <w:multiLevelType w:val="hybridMultilevel"/>
    <w:tmpl w:val="08AE5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E5296"/>
    <w:multiLevelType w:val="hybridMultilevel"/>
    <w:tmpl w:val="2D769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D4DED"/>
    <w:multiLevelType w:val="hybridMultilevel"/>
    <w:tmpl w:val="A082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52B2D"/>
    <w:rsid w:val="000335AA"/>
    <w:rsid w:val="000347ED"/>
    <w:rsid w:val="00064650"/>
    <w:rsid w:val="000779AF"/>
    <w:rsid w:val="00083245"/>
    <w:rsid w:val="00092A9F"/>
    <w:rsid w:val="00096682"/>
    <w:rsid w:val="000D07E6"/>
    <w:rsid w:val="000D4CC5"/>
    <w:rsid w:val="000E5260"/>
    <w:rsid w:val="000F409D"/>
    <w:rsid w:val="00100031"/>
    <w:rsid w:val="0013753E"/>
    <w:rsid w:val="001A7A3A"/>
    <w:rsid w:val="001F619D"/>
    <w:rsid w:val="00251276"/>
    <w:rsid w:val="00261D2E"/>
    <w:rsid w:val="0026553B"/>
    <w:rsid w:val="002C43C5"/>
    <w:rsid w:val="002C4BCC"/>
    <w:rsid w:val="00306C1B"/>
    <w:rsid w:val="0035775F"/>
    <w:rsid w:val="0041027E"/>
    <w:rsid w:val="00415764"/>
    <w:rsid w:val="004227C9"/>
    <w:rsid w:val="004266E9"/>
    <w:rsid w:val="004349B3"/>
    <w:rsid w:val="004410CD"/>
    <w:rsid w:val="00446571"/>
    <w:rsid w:val="004472E3"/>
    <w:rsid w:val="00450E0A"/>
    <w:rsid w:val="00462084"/>
    <w:rsid w:val="00484D20"/>
    <w:rsid w:val="0051230B"/>
    <w:rsid w:val="005179A1"/>
    <w:rsid w:val="005251E9"/>
    <w:rsid w:val="005354B2"/>
    <w:rsid w:val="005523E5"/>
    <w:rsid w:val="00573195"/>
    <w:rsid w:val="0059284A"/>
    <w:rsid w:val="005D5FC6"/>
    <w:rsid w:val="005F2E83"/>
    <w:rsid w:val="006114D9"/>
    <w:rsid w:val="00652B2D"/>
    <w:rsid w:val="006D583B"/>
    <w:rsid w:val="006D5F19"/>
    <w:rsid w:val="00707A4C"/>
    <w:rsid w:val="00727513"/>
    <w:rsid w:val="007356F5"/>
    <w:rsid w:val="00746B9E"/>
    <w:rsid w:val="00747DEB"/>
    <w:rsid w:val="00795262"/>
    <w:rsid w:val="007A77D4"/>
    <w:rsid w:val="007B11D0"/>
    <w:rsid w:val="00861A41"/>
    <w:rsid w:val="00864979"/>
    <w:rsid w:val="00871574"/>
    <w:rsid w:val="00880CE3"/>
    <w:rsid w:val="008915C7"/>
    <w:rsid w:val="008E2F06"/>
    <w:rsid w:val="008E56BE"/>
    <w:rsid w:val="0091372B"/>
    <w:rsid w:val="00971494"/>
    <w:rsid w:val="00973C2D"/>
    <w:rsid w:val="00975E43"/>
    <w:rsid w:val="009B554B"/>
    <w:rsid w:val="009E45A1"/>
    <w:rsid w:val="009F4208"/>
    <w:rsid w:val="00A0288E"/>
    <w:rsid w:val="00A602CE"/>
    <w:rsid w:val="00A71BAD"/>
    <w:rsid w:val="00A80174"/>
    <w:rsid w:val="00AC0457"/>
    <w:rsid w:val="00B354C8"/>
    <w:rsid w:val="00B47BE2"/>
    <w:rsid w:val="00BD0631"/>
    <w:rsid w:val="00BE26E3"/>
    <w:rsid w:val="00BE4D62"/>
    <w:rsid w:val="00C31B36"/>
    <w:rsid w:val="00C85FB9"/>
    <w:rsid w:val="00CC3D7A"/>
    <w:rsid w:val="00CD261F"/>
    <w:rsid w:val="00CF5339"/>
    <w:rsid w:val="00D1590D"/>
    <w:rsid w:val="00D23446"/>
    <w:rsid w:val="00D41B6B"/>
    <w:rsid w:val="00D733AD"/>
    <w:rsid w:val="00DA3AF2"/>
    <w:rsid w:val="00DD4113"/>
    <w:rsid w:val="00DD6149"/>
    <w:rsid w:val="00DE56FB"/>
    <w:rsid w:val="00DF2308"/>
    <w:rsid w:val="00E234D1"/>
    <w:rsid w:val="00E3287E"/>
    <w:rsid w:val="00E3411C"/>
    <w:rsid w:val="00E35865"/>
    <w:rsid w:val="00EA78DE"/>
    <w:rsid w:val="00EB6A41"/>
    <w:rsid w:val="00EF7AC9"/>
    <w:rsid w:val="00F03D2C"/>
    <w:rsid w:val="00F32E39"/>
    <w:rsid w:val="00F44BC0"/>
    <w:rsid w:val="00F81DAE"/>
    <w:rsid w:val="00FB3D3F"/>
    <w:rsid w:val="00FD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60119"/>
  <w15:chartTrackingRefBased/>
  <w15:docId w15:val="{691F445D-DF4D-4192-9CE1-A12AC0A5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52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2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Puralewski</dc:creator>
  <cp:keywords/>
  <dc:description/>
  <cp:lastModifiedBy>Hannah Puralewski</cp:lastModifiedBy>
  <cp:revision>100</cp:revision>
  <dcterms:created xsi:type="dcterms:W3CDTF">2020-09-23T17:41:00Z</dcterms:created>
  <dcterms:modified xsi:type="dcterms:W3CDTF">2020-09-24T12:59:00Z</dcterms:modified>
</cp:coreProperties>
</file>